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17" w:rsidRDefault="000C0B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Директору М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ОУ «Средняя школа №10 имени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А.С.Пушкина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6C0E17" w:rsidRDefault="006C0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C0E17" w:rsidRDefault="006C0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C0E17" w:rsidRDefault="000C0B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_________________________</w:t>
      </w:r>
    </w:p>
    <w:p w:rsidR="006C0E17" w:rsidRDefault="006C0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C0E17" w:rsidRDefault="006C0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C0E17" w:rsidRDefault="006C0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C0E17" w:rsidRDefault="000C0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6C0E17" w:rsidRDefault="000C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Прошу принять моего сына (дочь) ______________________________ ученика 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цу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 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__ класса в 5  __________________________________________ </w:t>
      </w:r>
    </w:p>
    <w:p w:rsidR="006C0E17" w:rsidRDefault="000C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</w:rPr>
        <w:t>(гуманитарный или общеобразовательный – нужное вписать)</w:t>
      </w:r>
    </w:p>
    <w:p w:rsidR="006C0E17" w:rsidRDefault="000C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2015-2016 учебный год.</w:t>
      </w:r>
    </w:p>
    <w:p w:rsidR="006C0E17" w:rsidRDefault="006C0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0E17" w:rsidRDefault="000C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_______________</w:t>
      </w:r>
    </w:p>
    <w:p w:rsidR="000C0BEF" w:rsidRPr="00A2075B" w:rsidRDefault="000C0BEF" w:rsidP="00A20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подпись</w:t>
      </w:r>
    </w:p>
    <w:sectPr w:rsidR="000C0BEF" w:rsidRPr="00A2075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DE"/>
    <w:rsid w:val="000C0BEF"/>
    <w:rsid w:val="006C0E17"/>
    <w:rsid w:val="00A2075B"/>
    <w:rsid w:val="00AB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351016-989C-4E94-9668-8BB629BB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2017-12-12T21:54:00Z</dcterms:created>
  <dcterms:modified xsi:type="dcterms:W3CDTF">2017-12-12T21:55:00Z</dcterms:modified>
</cp:coreProperties>
</file>